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B6AF" w14:textId="77777777" w:rsidR="00444AFD" w:rsidRPr="00655AF3" w:rsidRDefault="00444AFD" w:rsidP="00444AFD">
      <w:pPr>
        <w:spacing w:line="276" w:lineRule="auto"/>
        <w:jc w:val="center"/>
        <w:rPr>
          <w:rFonts w:ascii="PT Sans" w:hAnsi="PT Sans"/>
          <w:b/>
          <w:noProof/>
        </w:rPr>
      </w:pPr>
      <w:r w:rsidRPr="00655AF3">
        <w:rPr>
          <w:rFonts w:ascii="PT Sans" w:hAnsi="PT Sans"/>
          <w:b/>
          <w:noProof/>
        </w:rPr>
        <w:t>MIGRACIJE, AZIL I STRANCI</w:t>
      </w:r>
    </w:p>
    <w:p w14:paraId="4C211B62" w14:textId="77777777" w:rsidR="00444AFD" w:rsidRPr="00655AF3" w:rsidRDefault="00444AFD" w:rsidP="00444AFD">
      <w:pPr>
        <w:spacing w:line="276" w:lineRule="auto"/>
        <w:jc w:val="center"/>
        <w:rPr>
          <w:rFonts w:ascii="PT Sans" w:hAnsi="PT Sans"/>
          <w:noProof/>
        </w:rPr>
      </w:pPr>
      <w:r w:rsidRPr="00655AF3">
        <w:rPr>
          <w:rFonts w:ascii="PT Sans" w:hAnsi="PT Sans"/>
          <w:noProof/>
        </w:rPr>
        <w:t>Izborni predmet I. godine studija, zimski semestar</w:t>
      </w:r>
    </w:p>
    <w:p w14:paraId="2A27E70F" w14:textId="77777777" w:rsidR="00444AFD" w:rsidRDefault="00444AFD" w:rsidP="00444AFD">
      <w:pPr>
        <w:jc w:val="center"/>
        <w:rPr>
          <w:rFonts w:ascii="PT Sans" w:hAnsi="PT Sans"/>
          <w:b/>
          <w:noProof/>
          <w:u w:val="single"/>
        </w:rPr>
      </w:pPr>
    </w:p>
    <w:p w14:paraId="57D7F5C0" w14:textId="77777777" w:rsidR="00444AFD" w:rsidRPr="00655AF3" w:rsidRDefault="00444AFD" w:rsidP="00444AFD">
      <w:pPr>
        <w:jc w:val="center"/>
        <w:rPr>
          <w:rFonts w:ascii="PT Sans" w:hAnsi="PT Sans"/>
          <w:b/>
          <w:noProof/>
          <w:u w:val="single"/>
        </w:rPr>
      </w:pPr>
      <w:r w:rsidRPr="00655AF3">
        <w:rPr>
          <w:rFonts w:ascii="PT Sans" w:hAnsi="PT Sans"/>
          <w:b/>
          <w:noProof/>
          <w:u w:val="single"/>
        </w:rPr>
        <w:t>PREDAVANJA – REDOVITI STUDENTI</w:t>
      </w:r>
    </w:p>
    <w:p w14:paraId="5D744E2F" w14:textId="77777777" w:rsidR="00444AFD" w:rsidRPr="0045080C" w:rsidRDefault="00444AFD" w:rsidP="00444AFD">
      <w:pPr>
        <w:spacing w:line="480" w:lineRule="auto"/>
        <w:ind w:firstLine="0"/>
        <w:rPr>
          <w:rFonts w:ascii="PT Sans" w:hAnsi="PT Sans"/>
          <w:noProof/>
        </w:rPr>
      </w:pPr>
      <w:r w:rsidRPr="00655AF3">
        <w:rPr>
          <w:rFonts w:ascii="PT Sans" w:hAnsi="PT Sans"/>
          <w:noProof/>
        </w:rPr>
        <w:t xml:space="preserve">Nastava se održava ponedjeljkom, 12:30 – 15:00 (3 nastavna sata), G10, dvorana III.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5"/>
        <w:gridCol w:w="1378"/>
        <w:gridCol w:w="1559"/>
        <w:gridCol w:w="5670"/>
      </w:tblGrid>
      <w:tr w:rsidR="00444AFD" w:rsidRPr="00655AF3" w14:paraId="551A5265" w14:textId="77777777" w:rsidTr="00444AFD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59B5" w14:textId="77777777" w:rsidR="00444AFD" w:rsidRPr="00655AF3" w:rsidRDefault="00444AFD" w:rsidP="00444AFD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5F87" w14:textId="77777777" w:rsidR="00444AFD" w:rsidRPr="00655AF3" w:rsidRDefault="00444AFD" w:rsidP="00444AF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b/>
                <w:sz w:val="20"/>
                <w:szCs w:val="20"/>
              </w:rPr>
            </w:pPr>
            <w:r w:rsidRPr="00655AF3">
              <w:rPr>
                <w:rFonts w:ascii="PT Sans" w:eastAsia="Times New Roman" w:hAnsi="PT Sans"/>
                <w:b/>
                <w:sz w:val="20"/>
                <w:szCs w:val="20"/>
                <w:lang w:eastAsia="hr-HR"/>
              </w:rPr>
              <w:t>Termin</w:t>
            </w:r>
            <w:r>
              <w:rPr>
                <w:rFonts w:ascii="PT Sans" w:eastAsia="Times New Roman" w:hAnsi="PT Sans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B91AA" w14:textId="77777777" w:rsidR="00444AFD" w:rsidRPr="00655AF3" w:rsidRDefault="00444AFD" w:rsidP="00444AFD">
            <w:pPr>
              <w:spacing w:before="0" w:line="240" w:lineRule="auto"/>
              <w:ind w:left="352" w:right="-796" w:hanging="352"/>
              <w:contextualSpacing/>
              <w:jc w:val="left"/>
              <w:rPr>
                <w:rFonts w:ascii="PT Sans" w:hAnsi="PT Sans"/>
                <w:b/>
                <w:sz w:val="20"/>
                <w:szCs w:val="20"/>
              </w:rPr>
            </w:pPr>
            <w:r>
              <w:rPr>
                <w:rFonts w:ascii="PT Sans" w:hAnsi="PT Sans"/>
                <w:b/>
                <w:sz w:val="20"/>
                <w:szCs w:val="20"/>
              </w:rPr>
              <w:t>Nastavnik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FF582" w14:textId="77777777" w:rsidR="00444AFD" w:rsidRPr="00655AF3" w:rsidRDefault="00444AFD" w:rsidP="00444AFD">
            <w:pPr>
              <w:spacing w:before="0" w:line="240" w:lineRule="auto"/>
              <w:ind w:left="352" w:right="-796" w:hanging="352"/>
              <w:contextualSpacing/>
              <w:jc w:val="left"/>
              <w:rPr>
                <w:rFonts w:ascii="PT Sans" w:hAnsi="PT Sans"/>
                <w:b/>
                <w:sz w:val="20"/>
                <w:szCs w:val="20"/>
              </w:rPr>
            </w:pPr>
            <w:r w:rsidRPr="00655AF3">
              <w:rPr>
                <w:rFonts w:ascii="PT Sans" w:hAnsi="PT Sans"/>
                <w:b/>
                <w:sz w:val="20"/>
                <w:szCs w:val="20"/>
              </w:rPr>
              <w:t>Tema</w:t>
            </w:r>
          </w:p>
        </w:tc>
      </w:tr>
      <w:tr w:rsidR="00444AFD" w:rsidRPr="00655AF3" w14:paraId="152F7857" w14:textId="77777777" w:rsidTr="00444AFD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C22F" w14:textId="77777777" w:rsidR="00444AFD" w:rsidRPr="00655AF3" w:rsidRDefault="00444AFD" w:rsidP="00444AFD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  <w:lang w:eastAsia="hr-HR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6895" w14:textId="4CD7BC56" w:rsidR="00444AFD" w:rsidRPr="00655AF3" w:rsidRDefault="00284E7D" w:rsidP="00444AF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22</w:t>
            </w:r>
            <w:r w:rsidR="00444AFD" w:rsidRPr="00655AF3">
              <w:rPr>
                <w:rFonts w:ascii="PT Sans" w:eastAsia="Times New Roman" w:hAnsi="PT Sans"/>
                <w:sz w:val="20"/>
                <w:szCs w:val="20"/>
              </w:rPr>
              <w:t>.10.201</w:t>
            </w:r>
            <w:r>
              <w:rPr>
                <w:rFonts w:ascii="PT Sans" w:eastAsia="Times New Roman" w:hAnsi="PT Sans"/>
                <w:sz w:val="20"/>
                <w:szCs w:val="20"/>
              </w:rPr>
              <w:t>8</w:t>
            </w:r>
            <w:r w:rsidR="00444AFD" w:rsidRPr="00655AF3">
              <w:rPr>
                <w:rFonts w:ascii="PT Sans" w:eastAsia="Times New Roman" w:hAnsi="PT San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D800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  <w:lang w:val="vi-VN"/>
              </w:rPr>
            </w:pPr>
            <w:r>
              <w:rPr>
                <w:rFonts w:ascii="PT Sans" w:hAnsi="PT Sans"/>
                <w:sz w:val="20"/>
                <w:szCs w:val="20"/>
                <w:lang w:val="vi-VN"/>
              </w:rPr>
              <w:t>G. Lalić Novak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307F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 w:rsidRPr="00655AF3">
              <w:rPr>
                <w:rFonts w:ascii="PT Sans" w:hAnsi="PT Sans"/>
                <w:sz w:val="20"/>
                <w:szCs w:val="20"/>
                <w:lang w:val="vi-VN"/>
              </w:rPr>
              <w:t>Pojam, razvoj, vrste i tokovi migracija</w:t>
            </w:r>
            <w:r w:rsidRPr="00655AF3">
              <w:rPr>
                <w:rFonts w:ascii="PT Sans" w:hAnsi="PT Sans"/>
                <w:sz w:val="20"/>
                <w:szCs w:val="20"/>
              </w:rPr>
              <w:t xml:space="preserve"> </w:t>
            </w:r>
          </w:p>
          <w:p w14:paraId="72ED5053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 w:rsidRPr="00655AF3">
              <w:rPr>
                <w:rFonts w:ascii="PT Sans" w:hAnsi="PT Sans"/>
                <w:sz w:val="20"/>
                <w:szCs w:val="20"/>
              </w:rPr>
              <w:t>Migracijske politike – međunarodna, europska i domaća razina</w:t>
            </w:r>
          </w:p>
        </w:tc>
      </w:tr>
      <w:tr w:rsidR="00444AFD" w:rsidRPr="00655AF3" w14:paraId="72B78621" w14:textId="77777777" w:rsidTr="00444AFD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6291" w14:textId="77777777" w:rsidR="00444AFD" w:rsidRPr="00655AF3" w:rsidRDefault="00444AFD" w:rsidP="00444AFD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  <w:lang w:eastAsia="hr-HR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4105" w14:textId="5D774EFE" w:rsidR="00444AFD" w:rsidRPr="00655AF3" w:rsidRDefault="00284E7D" w:rsidP="00284E7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29</w:t>
            </w:r>
            <w:r w:rsidR="00444AFD">
              <w:rPr>
                <w:rFonts w:ascii="PT Sans" w:eastAsia="Times New Roman" w:hAnsi="PT Sans"/>
                <w:sz w:val="20"/>
                <w:szCs w:val="20"/>
              </w:rPr>
              <w:t>.10</w:t>
            </w:r>
            <w:r w:rsidR="00444AFD" w:rsidRPr="00655AF3">
              <w:rPr>
                <w:rFonts w:ascii="PT Sans" w:eastAsia="Times New Roman" w:hAnsi="PT Sans"/>
                <w:sz w:val="20"/>
                <w:szCs w:val="20"/>
              </w:rPr>
              <w:t>.201</w:t>
            </w:r>
            <w:r>
              <w:rPr>
                <w:rFonts w:ascii="PT Sans" w:eastAsia="Times New Roman" w:hAnsi="PT Sans"/>
                <w:sz w:val="20"/>
                <w:szCs w:val="20"/>
              </w:rPr>
              <w:t>8</w:t>
            </w:r>
            <w:r w:rsidR="00444AFD" w:rsidRPr="00655AF3">
              <w:rPr>
                <w:rFonts w:ascii="PT Sans" w:eastAsia="Times New Roman" w:hAnsi="PT San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4FAF" w14:textId="77777777" w:rsidR="00444AFD" w:rsidRDefault="00444AFD" w:rsidP="00444AFD">
            <w:pPr>
              <w:spacing w:before="0" w:after="200" w:line="240" w:lineRule="auto"/>
              <w:ind w:right="-796" w:firstLine="0"/>
              <w:jc w:val="left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F. Staničić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6B196" w14:textId="41EB17F8" w:rsidR="00444AFD" w:rsidRPr="00655AF3" w:rsidRDefault="00444AFD" w:rsidP="00444AFD">
            <w:pPr>
              <w:spacing w:before="0" w:after="200" w:line="240" w:lineRule="auto"/>
              <w:ind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      </w:t>
            </w:r>
            <w:r w:rsidR="001051A8">
              <w:rPr>
                <w:rFonts w:ascii="PT Sans" w:hAnsi="PT Sans"/>
                <w:sz w:val="20"/>
                <w:szCs w:val="20"/>
              </w:rPr>
              <w:t xml:space="preserve">   </w:t>
            </w:r>
            <w:r w:rsidRPr="00655AF3">
              <w:rPr>
                <w:rFonts w:ascii="PT Sans" w:hAnsi="PT Sans"/>
                <w:sz w:val="20"/>
                <w:szCs w:val="20"/>
              </w:rPr>
              <w:t>Državna granica, nadzor državne granice, granična policija</w:t>
            </w:r>
          </w:p>
        </w:tc>
      </w:tr>
      <w:tr w:rsidR="00226302" w:rsidRPr="00655AF3" w14:paraId="1C77AC17" w14:textId="77777777" w:rsidTr="00444AFD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0661" w14:textId="471B41D8" w:rsidR="00226302" w:rsidRPr="00655AF3" w:rsidRDefault="00226302" w:rsidP="00226302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8370" w14:textId="380F41DC" w:rsidR="00226302" w:rsidRPr="00655AF3" w:rsidRDefault="00284E7D" w:rsidP="00284E7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5</w:t>
            </w:r>
            <w:r w:rsidR="00226302" w:rsidRPr="00655AF3">
              <w:rPr>
                <w:rFonts w:ascii="PT Sans" w:eastAsia="Times New Roman" w:hAnsi="PT Sans"/>
                <w:sz w:val="20"/>
                <w:szCs w:val="20"/>
              </w:rPr>
              <w:t>.11.201</w:t>
            </w:r>
            <w:r>
              <w:rPr>
                <w:rFonts w:ascii="PT Sans" w:eastAsia="Times New Roman" w:hAnsi="PT Sans"/>
                <w:sz w:val="20"/>
                <w:szCs w:val="20"/>
              </w:rPr>
              <w:t>8</w:t>
            </w:r>
            <w:r w:rsidR="00226302" w:rsidRPr="00655AF3">
              <w:rPr>
                <w:rFonts w:ascii="PT Sans" w:eastAsia="Times New Roman" w:hAnsi="PT San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557A" w14:textId="25978E16" w:rsidR="00226302" w:rsidRDefault="00226302" w:rsidP="00226302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F. Staničić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F17A" w14:textId="4232A1E8" w:rsidR="00226302" w:rsidRPr="00655AF3" w:rsidRDefault="00226302" w:rsidP="00226302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 w:rsidRPr="00655AF3">
              <w:rPr>
                <w:rFonts w:ascii="PT Sans" w:hAnsi="PT Sans"/>
                <w:sz w:val="20"/>
                <w:szCs w:val="20"/>
              </w:rPr>
              <w:t>Status stranaca u RH, putne isprave stranaca, rad stranaca u RH</w:t>
            </w:r>
          </w:p>
        </w:tc>
      </w:tr>
      <w:tr w:rsidR="00226302" w:rsidRPr="00655AF3" w14:paraId="068ED2B5" w14:textId="77777777" w:rsidTr="00444AFD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38DA" w14:textId="77777777" w:rsidR="00226302" w:rsidRPr="00655AF3" w:rsidRDefault="00226302" w:rsidP="00226302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B434" w14:textId="1321F229" w:rsidR="00226302" w:rsidRPr="00655AF3" w:rsidRDefault="00284E7D" w:rsidP="00284E7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19</w:t>
            </w:r>
            <w:r w:rsidR="00226302" w:rsidRPr="00655AF3">
              <w:rPr>
                <w:rFonts w:ascii="PT Sans" w:eastAsia="Times New Roman" w:hAnsi="PT Sans"/>
                <w:sz w:val="20"/>
                <w:szCs w:val="20"/>
              </w:rPr>
              <w:t>.11.201</w:t>
            </w:r>
            <w:r>
              <w:rPr>
                <w:rFonts w:ascii="PT Sans" w:eastAsia="Times New Roman" w:hAnsi="PT Sans"/>
                <w:sz w:val="20"/>
                <w:szCs w:val="20"/>
              </w:rPr>
              <w:t>8</w:t>
            </w:r>
            <w:r w:rsidR="00226302" w:rsidRPr="00655AF3">
              <w:rPr>
                <w:rFonts w:ascii="PT Sans" w:eastAsia="Times New Roman" w:hAnsi="PT San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F16D" w14:textId="77777777" w:rsidR="00226302" w:rsidRPr="00655AF3" w:rsidRDefault="00226302" w:rsidP="00226302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F. Staničić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C7D4" w14:textId="77777777" w:rsidR="00226302" w:rsidRPr="00655AF3" w:rsidRDefault="00226302" w:rsidP="00226302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 w:rsidRPr="00655AF3">
              <w:rPr>
                <w:rFonts w:ascii="PT Sans" w:hAnsi="PT Sans"/>
                <w:sz w:val="20"/>
                <w:szCs w:val="20"/>
              </w:rPr>
              <w:t>Nezakonite migracije u RH</w:t>
            </w:r>
          </w:p>
        </w:tc>
      </w:tr>
      <w:tr w:rsidR="00226302" w:rsidRPr="00655AF3" w14:paraId="0DD286AA" w14:textId="77777777" w:rsidTr="00444AFD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1032" w14:textId="77777777" w:rsidR="00226302" w:rsidRPr="00655AF3" w:rsidRDefault="00226302" w:rsidP="00226302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089C" w14:textId="2174D4C1" w:rsidR="00226302" w:rsidRPr="00655AF3" w:rsidRDefault="00284E7D" w:rsidP="00284E7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26</w:t>
            </w:r>
            <w:r w:rsidR="002864E6">
              <w:rPr>
                <w:rFonts w:ascii="PT Sans" w:eastAsia="Times New Roman" w:hAnsi="PT Sans"/>
                <w:sz w:val="20"/>
                <w:szCs w:val="20"/>
              </w:rPr>
              <w:t>.11</w:t>
            </w:r>
            <w:bookmarkStart w:id="0" w:name="_GoBack"/>
            <w:bookmarkEnd w:id="0"/>
            <w:r w:rsidR="00226302">
              <w:rPr>
                <w:rFonts w:ascii="PT Sans" w:eastAsia="Times New Roman" w:hAnsi="PT Sans"/>
                <w:sz w:val="20"/>
                <w:szCs w:val="20"/>
              </w:rPr>
              <w:t>.201</w:t>
            </w:r>
            <w:r>
              <w:rPr>
                <w:rFonts w:ascii="PT Sans" w:eastAsia="Times New Roman" w:hAnsi="PT Sans"/>
                <w:sz w:val="20"/>
                <w:szCs w:val="20"/>
              </w:rPr>
              <w:t>8</w:t>
            </w:r>
            <w:r w:rsidR="00226302">
              <w:rPr>
                <w:rFonts w:ascii="PT Sans" w:eastAsia="Times New Roman" w:hAnsi="PT San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F1639" w14:textId="77777777" w:rsidR="00226302" w:rsidRPr="00655AF3" w:rsidRDefault="00226302" w:rsidP="00226302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F. Staničić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6279" w14:textId="77777777" w:rsidR="00226302" w:rsidRPr="00655AF3" w:rsidRDefault="00226302" w:rsidP="00226302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 w:rsidRPr="00655AF3">
              <w:rPr>
                <w:rFonts w:ascii="PT Sans" w:hAnsi="PT Sans"/>
                <w:sz w:val="20"/>
                <w:szCs w:val="20"/>
              </w:rPr>
              <w:t>Ulazak, izlazak i boravak stranaca u RH</w:t>
            </w:r>
          </w:p>
        </w:tc>
      </w:tr>
      <w:tr w:rsidR="00226302" w:rsidRPr="00655AF3" w14:paraId="4B49A7C3" w14:textId="77777777" w:rsidTr="00444AF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DEE7" w14:textId="77777777" w:rsidR="00226302" w:rsidRPr="00655AF3" w:rsidRDefault="00226302" w:rsidP="00226302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3821" w14:textId="1E71B1C3" w:rsidR="00226302" w:rsidRPr="00655AF3" w:rsidRDefault="00284E7D" w:rsidP="00284E7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3</w:t>
            </w:r>
            <w:r w:rsidR="00226302" w:rsidRPr="00655AF3">
              <w:rPr>
                <w:rFonts w:ascii="PT Sans" w:eastAsia="Times New Roman" w:hAnsi="PT Sans"/>
                <w:sz w:val="20"/>
                <w:szCs w:val="20"/>
              </w:rPr>
              <w:t>.12.201</w:t>
            </w:r>
            <w:r>
              <w:rPr>
                <w:rFonts w:ascii="PT Sans" w:eastAsia="Times New Roman" w:hAnsi="PT Sans"/>
                <w:sz w:val="20"/>
                <w:szCs w:val="20"/>
              </w:rPr>
              <w:t>8</w:t>
            </w:r>
            <w:r w:rsidR="00226302" w:rsidRPr="00655AF3">
              <w:rPr>
                <w:rFonts w:ascii="PT Sans" w:eastAsia="Times New Roman" w:hAnsi="PT San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3FA1" w14:textId="77777777" w:rsidR="00226302" w:rsidRPr="00655AF3" w:rsidRDefault="00226302" w:rsidP="00226302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  <w:lang w:val="vi-VN"/>
              </w:rPr>
            </w:pPr>
            <w:r>
              <w:rPr>
                <w:rFonts w:ascii="PT Sans" w:hAnsi="PT Sans"/>
                <w:sz w:val="20"/>
                <w:szCs w:val="20"/>
                <w:lang w:val="vi-VN"/>
              </w:rPr>
              <w:t>G. Lalić Novak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BDB6" w14:textId="77777777" w:rsidR="00226302" w:rsidRPr="00655AF3" w:rsidRDefault="00226302" w:rsidP="00226302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 w:rsidRPr="00655AF3">
              <w:rPr>
                <w:rFonts w:ascii="PT Sans" w:hAnsi="PT Sans"/>
                <w:sz w:val="20"/>
                <w:szCs w:val="20"/>
                <w:lang w:val="vi-VN"/>
              </w:rPr>
              <w:t>Standardi međunarodne zaštite tražitelja azila i izbjeglica</w:t>
            </w:r>
          </w:p>
        </w:tc>
      </w:tr>
      <w:tr w:rsidR="00226302" w:rsidRPr="00655AF3" w14:paraId="1FAF33C0" w14:textId="77777777" w:rsidTr="00444AFD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C9F7" w14:textId="77777777" w:rsidR="00226302" w:rsidRPr="00655AF3" w:rsidRDefault="00226302" w:rsidP="00226302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F8AC" w14:textId="08D4C532" w:rsidR="00226302" w:rsidRPr="00655AF3" w:rsidRDefault="00284E7D" w:rsidP="00284E7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10</w:t>
            </w:r>
            <w:r w:rsidR="00226302">
              <w:rPr>
                <w:rFonts w:ascii="PT Sans" w:eastAsia="Times New Roman" w:hAnsi="PT Sans"/>
                <w:sz w:val="20"/>
                <w:szCs w:val="20"/>
              </w:rPr>
              <w:t>.</w:t>
            </w:r>
            <w:r w:rsidR="00226302" w:rsidRPr="00655AF3">
              <w:rPr>
                <w:rFonts w:ascii="PT Sans" w:eastAsia="Times New Roman" w:hAnsi="PT Sans"/>
                <w:sz w:val="20"/>
                <w:szCs w:val="20"/>
              </w:rPr>
              <w:t>12.201</w:t>
            </w:r>
            <w:r>
              <w:rPr>
                <w:rFonts w:ascii="PT Sans" w:eastAsia="Times New Roman" w:hAnsi="PT Sans"/>
                <w:sz w:val="20"/>
                <w:szCs w:val="20"/>
              </w:rPr>
              <w:t>8</w:t>
            </w:r>
            <w:r w:rsidR="00226302" w:rsidRPr="00655AF3">
              <w:rPr>
                <w:rFonts w:ascii="PT Sans" w:eastAsia="Times New Roman" w:hAnsi="PT San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C68F" w14:textId="77777777" w:rsidR="00226302" w:rsidRPr="00655AF3" w:rsidRDefault="00226302" w:rsidP="00226302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  <w:lang w:val="vi-VN"/>
              </w:rPr>
            </w:pPr>
            <w:r>
              <w:rPr>
                <w:rFonts w:ascii="PT Sans" w:hAnsi="PT Sans"/>
                <w:sz w:val="20"/>
                <w:szCs w:val="20"/>
                <w:lang w:val="vi-VN"/>
              </w:rPr>
              <w:t>G. Lalić Novak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4140" w14:textId="77777777" w:rsidR="00226302" w:rsidRDefault="00226302" w:rsidP="00226302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  <w:lang w:val="vi-VN"/>
              </w:rPr>
            </w:pPr>
            <w:r w:rsidRPr="00655AF3">
              <w:rPr>
                <w:rFonts w:ascii="PT Sans" w:hAnsi="PT Sans"/>
                <w:sz w:val="20"/>
                <w:szCs w:val="20"/>
                <w:lang w:val="vi-VN"/>
              </w:rPr>
              <w:t>Zajednički europski sustav azila</w:t>
            </w:r>
          </w:p>
          <w:p w14:paraId="42CF2445" w14:textId="77777777" w:rsidR="00226302" w:rsidRPr="00655AF3" w:rsidRDefault="00226302" w:rsidP="00226302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Utjecaj EU na sustave azila država članica i kandidatkinja</w:t>
            </w:r>
          </w:p>
        </w:tc>
      </w:tr>
      <w:tr w:rsidR="00284E7D" w:rsidRPr="00655AF3" w14:paraId="636F4636" w14:textId="77777777" w:rsidTr="00444AFD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0792" w14:textId="77777777" w:rsidR="00284E7D" w:rsidRPr="00655AF3" w:rsidRDefault="00284E7D" w:rsidP="00284E7D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</w:rPr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3611" w14:textId="5BA6A8DE" w:rsidR="00284E7D" w:rsidRPr="00655AF3" w:rsidRDefault="00284E7D" w:rsidP="00284E7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17.</w:t>
            </w:r>
            <w:r w:rsidRPr="00655AF3">
              <w:rPr>
                <w:rFonts w:ascii="PT Sans" w:eastAsia="Times New Roman" w:hAnsi="PT Sans"/>
                <w:sz w:val="20"/>
                <w:szCs w:val="20"/>
              </w:rPr>
              <w:t>12.201</w:t>
            </w:r>
            <w:r>
              <w:rPr>
                <w:rFonts w:ascii="PT Sans" w:eastAsia="Times New Roman" w:hAnsi="PT Sans"/>
                <w:sz w:val="20"/>
                <w:szCs w:val="20"/>
              </w:rPr>
              <w:t>8</w:t>
            </w:r>
            <w:r w:rsidRPr="00655AF3">
              <w:rPr>
                <w:rFonts w:ascii="PT Sans" w:eastAsia="Times New Roman" w:hAnsi="PT San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15B3" w14:textId="77777777" w:rsidR="00284E7D" w:rsidRPr="00655AF3" w:rsidRDefault="00284E7D" w:rsidP="00284E7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  <w:lang w:val="vi-VN"/>
              </w:rPr>
            </w:pPr>
            <w:r>
              <w:rPr>
                <w:rFonts w:ascii="PT Sans" w:hAnsi="PT Sans"/>
                <w:sz w:val="20"/>
                <w:szCs w:val="20"/>
                <w:lang w:val="vi-VN"/>
              </w:rPr>
              <w:t>G. Lalić Novak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409A" w14:textId="77777777" w:rsidR="00284E7D" w:rsidRPr="00655AF3" w:rsidRDefault="00284E7D" w:rsidP="00284E7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 w:rsidRPr="00655AF3">
              <w:rPr>
                <w:rFonts w:ascii="PT Sans" w:hAnsi="PT Sans"/>
                <w:sz w:val="20"/>
                <w:szCs w:val="20"/>
                <w:lang w:val="vi-VN"/>
              </w:rPr>
              <w:t xml:space="preserve">Sustav azila u </w:t>
            </w:r>
            <w:r w:rsidRPr="00655AF3">
              <w:rPr>
                <w:rFonts w:ascii="PT Sans" w:hAnsi="PT Sans"/>
                <w:sz w:val="20"/>
                <w:szCs w:val="20"/>
              </w:rPr>
              <w:t>RH</w:t>
            </w:r>
          </w:p>
        </w:tc>
      </w:tr>
      <w:tr w:rsidR="00284E7D" w:rsidRPr="00655AF3" w14:paraId="6AC03333" w14:textId="77777777" w:rsidTr="00444AFD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5F88" w14:textId="77777777" w:rsidR="00284E7D" w:rsidRPr="00655AF3" w:rsidRDefault="00284E7D" w:rsidP="00284E7D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</w:rPr>
              <w:t>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BD0D" w14:textId="2AC08063" w:rsidR="00284E7D" w:rsidRPr="00655AF3" w:rsidRDefault="00284E7D" w:rsidP="00284E7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7.1.2019.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4AA0" w14:textId="184291B0" w:rsidR="00284E7D" w:rsidRPr="00284E7D" w:rsidRDefault="00284E7D" w:rsidP="00284E7D">
            <w:pPr>
              <w:spacing w:before="0" w:after="200" w:line="240" w:lineRule="auto"/>
              <w:ind w:left="352" w:right="-796" w:hanging="35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PT Sans" w:hAnsi="PT Sans"/>
                <w:sz w:val="20"/>
                <w:szCs w:val="20"/>
              </w:rPr>
              <w:t>Giljević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D116" w14:textId="274E9EB7" w:rsidR="00284E7D" w:rsidRPr="00655AF3" w:rsidRDefault="00284E7D" w:rsidP="00284E7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Integracija u društvo </w:t>
            </w:r>
          </w:p>
        </w:tc>
      </w:tr>
      <w:tr w:rsidR="00284E7D" w:rsidRPr="00655AF3" w14:paraId="53F98F26" w14:textId="77777777" w:rsidTr="00444AFD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0F41" w14:textId="77777777" w:rsidR="00284E7D" w:rsidRPr="00655AF3" w:rsidRDefault="00284E7D" w:rsidP="00284E7D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27C0" w14:textId="66BAFE07" w:rsidR="00284E7D" w:rsidRPr="00655AF3" w:rsidRDefault="00284E7D" w:rsidP="00284E7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14</w:t>
            </w:r>
            <w:r w:rsidRPr="00655AF3">
              <w:rPr>
                <w:rFonts w:ascii="PT Sans" w:eastAsia="Times New Roman" w:hAnsi="PT Sans"/>
                <w:sz w:val="20"/>
                <w:szCs w:val="20"/>
              </w:rPr>
              <w:t>.1.201</w:t>
            </w:r>
            <w:r>
              <w:rPr>
                <w:rFonts w:ascii="PT Sans" w:eastAsia="Times New Roman" w:hAnsi="PT Sans"/>
                <w:sz w:val="20"/>
                <w:szCs w:val="20"/>
              </w:rPr>
              <w:t>9</w:t>
            </w:r>
            <w:r w:rsidRPr="00655AF3">
              <w:rPr>
                <w:rFonts w:ascii="PT Sans" w:eastAsia="Times New Roman" w:hAnsi="PT San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C33E" w14:textId="77777777" w:rsidR="00284E7D" w:rsidRPr="00655AF3" w:rsidRDefault="00284E7D" w:rsidP="00284E7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  <w:lang w:val="vi-VN"/>
              </w:rPr>
              <w:t>G. Lalić Novak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6519C" w14:textId="47325F1D" w:rsidR="00284E7D" w:rsidRDefault="00284E7D" w:rsidP="00284E7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Suzbijanje diskriminacije migranata</w:t>
            </w:r>
            <w:r w:rsidRPr="00655AF3">
              <w:rPr>
                <w:rFonts w:ascii="PT Sans" w:hAnsi="PT Sans"/>
                <w:sz w:val="20"/>
                <w:szCs w:val="20"/>
              </w:rPr>
              <w:t xml:space="preserve"> </w:t>
            </w:r>
          </w:p>
          <w:p w14:paraId="7E8F2133" w14:textId="48B2B27D" w:rsidR="00284E7D" w:rsidRPr="00655AF3" w:rsidRDefault="00284E7D" w:rsidP="00284E7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 w:rsidRPr="00655AF3">
              <w:rPr>
                <w:rFonts w:ascii="PT Sans" w:hAnsi="PT Sans"/>
                <w:sz w:val="20"/>
                <w:szCs w:val="20"/>
              </w:rPr>
              <w:t>Repetitorij i potpisi</w:t>
            </w:r>
          </w:p>
        </w:tc>
      </w:tr>
    </w:tbl>
    <w:p w14:paraId="27F574C1" w14:textId="77777777" w:rsidR="00444AFD" w:rsidRPr="00655AF3" w:rsidRDefault="00444AFD" w:rsidP="00444AFD">
      <w:pPr>
        <w:ind w:firstLine="0"/>
        <w:rPr>
          <w:rFonts w:ascii="PT Sans" w:hAnsi="PT Sans"/>
        </w:rPr>
      </w:pPr>
    </w:p>
    <w:p w14:paraId="0E8CE2B0" w14:textId="77777777" w:rsidR="00444AFD" w:rsidRPr="00655AF3" w:rsidRDefault="00444AFD" w:rsidP="00444AFD">
      <w:pPr>
        <w:ind w:firstLine="0"/>
        <w:jc w:val="center"/>
        <w:rPr>
          <w:rFonts w:ascii="PT Sans" w:hAnsi="PT Sans"/>
          <w:b/>
          <w:u w:val="single"/>
        </w:rPr>
      </w:pPr>
    </w:p>
    <w:p w14:paraId="538F420F" w14:textId="77777777" w:rsidR="00444AFD" w:rsidRPr="00655AF3" w:rsidRDefault="00444AFD" w:rsidP="00444AFD">
      <w:pPr>
        <w:ind w:firstLine="0"/>
        <w:jc w:val="center"/>
        <w:rPr>
          <w:rFonts w:ascii="PT Sans" w:hAnsi="PT Sans"/>
          <w:b/>
          <w:u w:val="single"/>
        </w:rPr>
      </w:pPr>
      <w:r w:rsidRPr="00655AF3">
        <w:rPr>
          <w:rFonts w:ascii="PT Sans" w:hAnsi="PT Sans"/>
          <w:b/>
          <w:u w:val="single"/>
        </w:rPr>
        <w:t>PREDAVANJA – IZVANREDNI STUDENTI</w:t>
      </w:r>
    </w:p>
    <w:p w14:paraId="39E609B3" w14:textId="77777777" w:rsidR="00444AFD" w:rsidRPr="00655AF3" w:rsidRDefault="00444AFD" w:rsidP="00444AFD">
      <w:pPr>
        <w:spacing w:line="23" w:lineRule="atLeast"/>
        <w:rPr>
          <w:rFonts w:ascii="PT Sans" w:hAnsi="PT Sans"/>
          <w:noProof/>
        </w:rPr>
      </w:pPr>
    </w:p>
    <w:p w14:paraId="490EE01C" w14:textId="292DCF42" w:rsidR="00444AFD" w:rsidRPr="00655AF3" w:rsidRDefault="00444AFD" w:rsidP="00444AFD">
      <w:pPr>
        <w:spacing w:line="480" w:lineRule="auto"/>
        <w:ind w:firstLine="0"/>
        <w:jc w:val="left"/>
        <w:rPr>
          <w:rFonts w:ascii="PT Sans" w:hAnsi="PT Sans"/>
          <w:noProof/>
        </w:rPr>
      </w:pPr>
      <w:r w:rsidRPr="00655AF3">
        <w:rPr>
          <w:rFonts w:ascii="PT Sans" w:hAnsi="PT Sans"/>
          <w:noProof/>
        </w:rPr>
        <w:t xml:space="preserve">Nastava se održava u dva termina </w:t>
      </w:r>
      <w:r w:rsidR="00925B01">
        <w:rPr>
          <w:rFonts w:ascii="PT Sans" w:hAnsi="PT Sans"/>
          <w:noProof/>
        </w:rPr>
        <w:t xml:space="preserve">od 17:00 – 21:00, </w:t>
      </w:r>
      <w:r w:rsidR="00273F92">
        <w:rPr>
          <w:rFonts w:ascii="PT Sans" w:hAnsi="PT Sans"/>
          <w:noProof/>
        </w:rPr>
        <w:t>G10, Vijećnica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5670"/>
      </w:tblGrid>
      <w:tr w:rsidR="000E4AFB" w:rsidRPr="0045080C" w14:paraId="20B0B491" w14:textId="77777777" w:rsidTr="000E4AFB">
        <w:tc>
          <w:tcPr>
            <w:tcW w:w="1526" w:type="dxa"/>
            <w:vAlign w:val="center"/>
          </w:tcPr>
          <w:p w14:paraId="5AB861F8" w14:textId="77777777" w:rsidR="000E4AFB" w:rsidRPr="0045080C" w:rsidRDefault="000E4AFB" w:rsidP="000E4AFB">
            <w:pPr>
              <w:spacing w:before="0" w:line="276" w:lineRule="auto"/>
              <w:ind w:firstLine="0"/>
              <w:jc w:val="left"/>
              <w:rPr>
                <w:rFonts w:ascii="PT Sans" w:eastAsia="Times New Roman" w:hAnsi="PT Sans"/>
                <w:b/>
                <w:noProof/>
                <w:sz w:val="20"/>
                <w:szCs w:val="20"/>
              </w:rPr>
            </w:pPr>
            <w:r w:rsidRPr="0045080C">
              <w:rPr>
                <w:rFonts w:ascii="PT Sans" w:eastAsia="Times New Roman" w:hAnsi="PT Sans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2126" w:type="dxa"/>
            <w:vAlign w:val="center"/>
          </w:tcPr>
          <w:p w14:paraId="6E935217" w14:textId="394624F0" w:rsidR="000E4AFB" w:rsidRPr="0045080C" w:rsidRDefault="000E4AFB" w:rsidP="000E4AFB">
            <w:pPr>
              <w:spacing w:before="0" w:line="276" w:lineRule="auto"/>
              <w:ind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hAnsi="PT Sans"/>
                <w:b/>
                <w:sz w:val="20"/>
                <w:szCs w:val="20"/>
              </w:rPr>
              <w:t>Nastavnik</w:t>
            </w:r>
          </w:p>
        </w:tc>
        <w:tc>
          <w:tcPr>
            <w:tcW w:w="5670" w:type="dxa"/>
            <w:vAlign w:val="center"/>
          </w:tcPr>
          <w:p w14:paraId="24C124E2" w14:textId="77777777" w:rsidR="000E4AFB" w:rsidRPr="0045080C" w:rsidRDefault="000E4AFB" w:rsidP="000E4AFB">
            <w:pPr>
              <w:spacing w:before="0" w:line="276" w:lineRule="auto"/>
              <w:ind w:firstLine="0"/>
              <w:jc w:val="left"/>
              <w:rPr>
                <w:rFonts w:ascii="PT Sans" w:eastAsia="Times New Roman" w:hAnsi="PT Sans"/>
                <w:b/>
                <w:noProof/>
                <w:sz w:val="20"/>
                <w:szCs w:val="20"/>
              </w:rPr>
            </w:pPr>
            <w:r w:rsidRPr="0045080C">
              <w:rPr>
                <w:rFonts w:ascii="PT Sans" w:eastAsia="Times New Roman" w:hAnsi="PT Sans"/>
                <w:b/>
                <w:noProof/>
                <w:sz w:val="20"/>
                <w:szCs w:val="20"/>
              </w:rPr>
              <w:t>Tema</w:t>
            </w:r>
          </w:p>
        </w:tc>
      </w:tr>
      <w:tr w:rsidR="000E4AFB" w:rsidRPr="0045080C" w14:paraId="6D524A53" w14:textId="77777777" w:rsidTr="000E4AFB">
        <w:tc>
          <w:tcPr>
            <w:tcW w:w="1526" w:type="dxa"/>
            <w:vAlign w:val="center"/>
          </w:tcPr>
          <w:p w14:paraId="360BD693" w14:textId="2965AF46" w:rsidR="000E4AFB" w:rsidRPr="0045080C" w:rsidRDefault="001051A8" w:rsidP="00273F92">
            <w:pPr>
              <w:spacing w:before="0" w:line="276" w:lineRule="auto"/>
              <w:ind w:firstLine="0"/>
              <w:jc w:val="left"/>
              <w:rPr>
                <w:rFonts w:ascii="PT Sans" w:eastAsia="Times New Roman" w:hAnsi="PT Sans"/>
                <w:noProof/>
                <w:sz w:val="20"/>
                <w:szCs w:val="20"/>
              </w:rPr>
            </w:pPr>
            <w:r>
              <w:rPr>
                <w:rFonts w:ascii="PT Sans" w:eastAsia="Times New Roman" w:hAnsi="PT Sans"/>
                <w:noProof/>
                <w:sz w:val="20"/>
                <w:szCs w:val="20"/>
              </w:rPr>
              <w:t>2</w:t>
            </w:r>
            <w:r w:rsidR="00273F92">
              <w:rPr>
                <w:rFonts w:ascii="PT Sans" w:eastAsia="Times New Roman" w:hAnsi="PT Sans"/>
                <w:noProof/>
                <w:sz w:val="20"/>
                <w:szCs w:val="20"/>
              </w:rPr>
              <w:t>9</w:t>
            </w:r>
            <w:r>
              <w:rPr>
                <w:rFonts w:ascii="PT Sans" w:eastAsia="Times New Roman" w:hAnsi="PT Sans"/>
                <w:noProof/>
                <w:sz w:val="20"/>
                <w:szCs w:val="20"/>
              </w:rPr>
              <w:t>.10.201</w:t>
            </w:r>
            <w:r w:rsidR="00273F92">
              <w:rPr>
                <w:rFonts w:ascii="PT Sans" w:eastAsia="Times New Roman" w:hAnsi="PT Sans"/>
                <w:noProof/>
                <w:sz w:val="20"/>
                <w:szCs w:val="20"/>
              </w:rPr>
              <w:t>8</w:t>
            </w:r>
            <w:r>
              <w:rPr>
                <w:rFonts w:ascii="PT Sans" w:eastAsia="Times New Roman" w:hAnsi="PT Sans"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7F338C35" w14:textId="5303D6AD" w:rsidR="000E4AFB" w:rsidRPr="0045080C" w:rsidRDefault="000E4AFB" w:rsidP="000E4AFB">
            <w:pPr>
              <w:spacing w:before="0" w:line="276" w:lineRule="auto"/>
              <w:ind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  <w:lang w:val="vi-VN"/>
              </w:rPr>
              <w:t>G. Lalić Novak</w:t>
            </w:r>
          </w:p>
        </w:tc>
        <w:tc>
          <w:tcPr>
            <w:tcW w:w="5670" w:type="dxa"/>
            <w:vAlign w:val="center"/>
          </w:tcPr>
          <w:p w14:paraId="7796C00A" w14:textId="77777777" w:rsidR="000E4AFB" w:rsidRPr="0045080C" w:rsidRDefault="000E4AFB" w:rsidP="000E4AFB">
            <w:pPr>
              <w:spacing w:before="0" w:after="200" w:line="240" w:lineRule="auto"/>
              <w:ind w:left="352" w:firstLine="0"/>
              <w:jc w:val="left"/>
              <w:rPr>
                <w:rFonts w:ascii="PT Sans" w:hAnsi="PT Sans"/>
                <w:sz w:val="20"/>
                <w:szCs w:val="20"/>
              </w:rPr>
            </w:pPr>
            <w:r w:rsidRPr="0045080C">
              <w:rPr>
                <w:rFonts w:ascii="PT Sans" w:hAnsi="PT Sans"/>
                <w:sz w:val="20"/>
                <w:szCs w:val="20"/>
                <w:lang w:val="vi-VN"/>
              </w:rPr>
              <w:t>Pojam, razvoj, vrste i tokovi migracija</w:t>
            </w:r>
            <w:r w:rsidRPr="0045080C">
              <w:rPr>
                <w:rFonts w:ascii="PT Sans" w:hAnsi="PT Sans"/>
                <w:sz w:val="20"/>
                <w:szCs w:val="20"/>
              </w:rPr>
              <w:t>, Migracijske politike, Sustav azila</w:t>
            </w:r>
          </w:p>
        </w:tc>
      </w:tr>
      <w:tr w:rsidR="000E4AFB" w:rsidRPr="0045080C" w14:paraId="7F720829" w14:textId="77777777" w:rsidTr="000E4AFB">
        <w:tc>
          <w:tcPr>
            <w:tcW w:w="1526" w:type="dxa"/>
            <w:vAlign w:val="center"/>
          </w:tcPr>
          <w:p w14:paraId="08FA3463" w14:textId="04306CF9" w:rsidR="000E4AFB" w:rsidRPr="0045080C" w:rsidRDefault="00273F92" w:rsidP="000E4AFB">
            <w:pPr>
              <w:spacing w:before="0" w:line="276" w:lineRule="auto"/>
              <w:ind w:firstLine="0"/>
              <w:jc w:val="left"/>
              <w:rPr>
                <w:rFonts w:ascii="PT Sans" w:eastAsia="Times New Roman" w:hAnsi="PT Sans"/>
                <w:noProof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  <w:lang w:eastAsia="hr-HR"/>
              </w:rPr>
              <w:t>30</w:t>
            </w:r>
            <w:r w:rsidR="000E4AFB" w:rsidRPr="0045080C">
              <w:rPr>
                <w:rFonts w:ascii="PT Sans" w:eastAsia="Times New Roman" w:hAnsi="PT Sans"/>
                <w:sz w:val="20"/>
                <w:szCs w:val="20"/>
                <w:lang w:eastAsia="hr-HR"/>
              </w:rPr>
              <w:t>. 11. 201</w:t>
            </w:r>
            <w:r>
              <w:rPr>
                <w:rFonts w:ascii="PT Sans" w:eastAsia="Times New Roman" w:hAnsi="PT Sans"/>
                <w:sz w:val="20"/>
                <w:szCs w:val="20"/>
                <w:lang w:eastAsia="hr-HR"/>
              </w:rPr>
              <w:t>8</w:t>
            </w:r>
            <w:r w:rsidR="000E4AFB" w:rsidRPr="0045080C">
              <w:rPr>
                <w:rFonts w:ascii="PT Sans" w:eastAsia="Times New Roman" w:hAnsi="PT Sans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vAlign w:val="center"/>
          </w:tcPr>
          <w:p w14:paraId="01B8728A" w14:textId="554F97F1" w:rsidR="000E4AFB" w:rsidRPr="0045080C" w:rsidRDefault="000E4AFB" w:rsidP="000E4AFB">
            <w:pPr>
              <w:spacing w:before="0" w:line="276" w:lineRule="auto"/>
              <w:ind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F. Staničić</w:t>
            </w:r>
          </w:p>
        </w:tc>
        <w:tc>
          <w:tcPr>
            <w:tcW w:w="5670" w:type="dxa"/>
            <w:vAlign w:val="center"/>
          </w:tcPr>
          <w:p w14:paraId="1C0ED0EE" w14:textId="77777777" w:rsidR="000E4AFB" w:rsidRPr="0045080C" w:rsidRDefault="000E4AFB" w:rsidP="000E4AFB">
            <w:pPr>
              <w:ind w:firstLine="317"/>
              <w:jc w:val="left"/>
              <w:rPr>
                <w:rFonts w:ascii="PT Sans" w:hAnsi="PT Sans"/>
                <w:sz w:val="20"/>
                <w:szCs w:val="20"/>
              </w:rPr>
            </w:pPr>
            <w:r w:rsidRPr="0045080C">
              <w:rPr>
                <w:rFonts w:ascii="PT Sans" w:hAnsi="PT Sans"/>
                <w:sz w:val="20"/>
                <w:szCs w:val="20"/>
              </w:rPr>
              <w:t>Status stranaca u RH, Državna granica</w:t>
            </w:r>
          </w:p>
        </w:tc>
      </w:tr>
    </w:tbl>
    <w:p w14:paraId="54B00B99" w14:textId="77777777" w:rsidR="00444AFD" w:rsidRPr="00655AF3" w:rsidRDefault="00444AFD" w:rsidP="00444AFD">
      <w:pPr>
        <w:pStyle w:val="ListParagraph"/>
        <w:ind w:firstLine="0"/>
        <w:rPr>
          <w:rFonts w:ascii="PT Sans" w:hAnsi="PT Sans"/>
          <w:b/>
          <w:u w:val="single"/>
        </w:rPr>
      </w:pPr>
    </w:p>
    <w:p w14:paraId="00B9CC6B" w14:textId="77777777" w:rsidR="001D633A" w:rsidRDefault="001D633A"/>
    <w:sectPr w:rsidR="001D633A" w:rsidSect="00AD0C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81627"/>
    <w:multiLevelType w:val="hybridMultilevel"/>
    <w:tmpl w:val="25E8B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FD"/>
    <w:rsid w:val="000E4AFB"/>
    <w:rsid w:val="001051A8"/>
    <w:rsid w:val="00105A19"/>
    <w:rsid w:val="001D633A"/>
    <w:rsid w:val="00226302"/>
    <w:rsid w:val="00273F92"/>
    <w:rsid w:val="00284E7D"/>
    <w:rsid w:val="002864E6"/>
    <w:rsid w:val="003F5F55"/>
    <w:rsid w:val="00444AFD"/>
    <w:rsid w:val="005939B5"/>
    <w:rsid w:val="00714A90"/>
    <w:rsid w:val="007473F1"/>
    <w:rsid w:val="00764E52"/>
    <w:rsid w:val="007A15B5"/>
    <w:rsid w:val="009114C0"/>
    <w:rsid w:val="00925B01"/>
    <w:rsid w:val="00AD0C94"/>
    <w:rsid w:val="00B6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42AED"/>
  <w14:defaultImageDpi w14:val="300"/>
  <w15:docId w15:val="{2DAC927F-BA42-459A-8659-210ADA24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FD"/>
    <w:pPr>
      <w:spacing w:before="60" w:line="360" w:lineRule="auto"/>
      <w:ind w:firstLine="562"/>
      <w:jc w:val="both"/>
    </w:pPr>
    <w:rPr>
      <w:rFonts w:ascii="Arial" w:eastAsia="Calibri" w:hAnsi="Arial" w:cs="Arial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 Lalić Novak</dc:creator>
  <cp:keywords/>
  <dc:description/>
  <cp:lastModifiedBy>goranka.lalic.novak@gmail.com</cp:lastModifiedBy>
  <cp:revision>6</cp:revision>
  <dcterms:created xsi:type="dcterms:W3CDTF">2018-09-27T16:05:00Z</dcterms:created>
  <dcterms:modified xsi:type="dcterms:W3CDTF">2018-10-11T08:10:00Z</dcterms:modified>
</cp:coreProperties>
</file>